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76" w:rsidRDefault="009F1176" w:rsidP="009F1176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y900ięć                                                                                                                                                                  </w:t>
      </w:r>
    </w:p>
    <w:p w:rsidR="009F1176" w:rsidRDefault="009F1176" w:rsidP="009F1176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</w:t>
      </w:r>
    </w:p>
    <w:p w:rsidR="009F1176" w:rsidRDefault="009F1176" w:rsidP="009F1176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</w:t>
      </w:r>
    </w:p>
    <w:p w:rsidR="009F1176" w:rsidRDefault="009F1176" w:rsidP="009F1176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</w:p>
    <w:p w:rsidR="009F1176" w:rsidRPr="006D78CE" w:rsidRDefault="009F1176" w:rsidP="009F1176">
      <w:pPr>
        <w:pStyle w:val="Tytu"/>
        <w:ind w:right="-108"/>
        <w:jc w:val="left"/>
        <w:rPr>
          <w:rFonts w:ascii="Tahoma" w:hAnsi="Tahoma" w:cs="Tahoma"/>
          <w:color w:val="FFFFFF"/>
          <w:sz w:val="52"/>
          <w:szCs w:val="52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J                                                                                                                                   </w:t>
      </w:r>
      <w:r>
        <w:rPr>
          <w:rFonts w:ascii="Tahoma" w:hAnsi="Tahoma" w:cs="Tahoma"/>
          <w:noProof/>
          <w:color w:val="FFFFFF"/>
          <w:sz w:val="17"/>
          <w:szCs w:val="17"/>
        </w:rPr>
        <w:drawing>
          <wp:inline distT="0" distB="0" distL="0" distR="0">
            <wp:extent cx="1265555" cy="873760"/>
            <wp:effectExtent l="0" t="0" r="0" b="2540"/>
            <wp:docPr id="1" name="Obraz 1" descr="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ahoma" w:hAnsi="Tahoma" w:cs="Tahoma"/>
          <w:color w:val="FFFFFF"/>
          <w:sz w:val="17"/>
          <w:szCs w:val="17"/>
        </w:rPr>
        <w:t>J</w:t>
      </w:r>
      <w:proofErr w:type="spellEnd"/>
      <w:r>
        <w:rPr>
          <w:rFonts w:ascii="Tahoma" w:hAnsi="Tahoma" w:cs="Tahoma"/>
          <w:color w:val="FFFFFF"/>
          <w:sz w:val="17"/>
          <w:szCs w:val="17"/>
        </w:rPr>
        <w:t xml:space="preserve">         </w:t>
      </w:r>
      <w:r>
        <w:rPr>
          <w:rFonts w:ascii="Tahoma" w:hAnsi="Tahoma" w:cs="Tahoma"/>
          <w:color w:val="FFFFFF"/>
          <w:sz w:val="52"/>
          <w:szCs w:val="52"/>
        </w:rPr>
        <w:t xml:space="preserve">                                                                                                                                         </w:t>
      </w:r>
      <w:r w:rsidRPr="0036759D">
        <w:rPr>
          <w:rFonts w:ascii="Tahoma" w:hAnsi="Tahoma" w:cs="Tahoma"/>
          <w:b/>
          <w:i/>
          <w:color w:val="000000"/>
          <w:sz w:val="52"/>
          <w:szCs w:val="52"/>
        </w:rPr>
        <w:t>JADŁOSPIS</w:t>
      </w:r>
    </w:p>
    <w:tbl>
      <w:tblPr>
        <w:tblW w:w="1045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533"/>
        <w:gridCol w:w="1417"/>
        <w:gridCol w:w="2884"/>
        <w:gridCol w:w="2042"/>
      </w:tblGrid>
      <w:tr w:rsidR="009F1176" w:rsidRPr="00D1208A" w:rsidTr="00C961A2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9F1176" w:rsidRDefault="009F1176" w:rsidP="00C961A2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9F1176" w:rsidRDefault="009F1176" w:rsidP="00C96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18.12.17</w:t>
            </w:r>
          </w:p>
        </w:tc>
        <w:tc>
          <w:tcPr>
            <w:tcW w:w="2533" w:type="dxa"/>
          </w:tcPr>
          <w:p w:rsidR="009F1176" w:rsidRDefault="009F1176" w:rsidP="00C961A2">
            <w:r>
              <w:t>Pieczywo  z ziarnem  lnu  (1);  masło (7);  szynka  swojska;   papryka; ogórek  zielony  płatki jaglane  na mleku (1,7). 396,02   kcal</w:t>
            </w:r>
          </w:p>
        </w:tc>
        <w:tc>
          <w:tcPr>
            <w:tcW w:w="1417" w:type="dxa"/>
          </w:tcPr>
          <w:p w:rsidR="009F1176" w:rsidRDefault="009F1176" w:rsidP="00C961A2">
            <w:r>
              <w:t>½  banana; kalarepa  do  chrupania.</w:t>
            </w:r>
          </w:p>
        </w:tc>
        <w:tc>
          <w:tcPr>
            <w:tcW w:w="2884" w:type="dxa"/>
          </w:tcPr>
          <w:p w:rsidR="009F1176" w:rsidRDefault="009F1176" w:rsidP="00C961A2">
            <w:r>
              <w:t>Zupa grochowa  z ziemniakami  (6,9);  natka;  kluski  śmietanowe  z masłem (1,3,7);  tarta  rzodkiewka + jogurt + marchewka (7);   kompot   truskawkowy. 523,08 kcal</w:t>
            </w:r>
          </w:p>
        </w:tc>
        <w:tc>
          <w:tcPr>
            <w:tcW w:w="2042" w:type="dxa"/>
          </w:tcPr>
          <w:p w:rsidR="009F1176" w:rsidRDefault="009F1176" w:rsidP="00C961A2">
            <w:r>
              <w:t>Mus  owocowy;  maca  pszenna  z  miodem (1).  108,09  kcal</w:t>
            </w:r>
          </w:p>
        </w:tc>
      </w:tr>
      <w:tr w:rsidR="009F1176" w:rsidRPr="00D1208A" w:rsidTr="00C961A2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9F1176" w:rsidRDefault="009F1176" w:rsidP="00C96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Wtorek</w:t>
            </w:r>
          </w:p>
          <w:p w:rsidR="009F1176" w:rsidRDefault="009F1176" w:rsidP="00C96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19.12.17</w:t>
            </w:r>
          </w:p>
        </w:tc>
        <w:tc>
          <w:tcPr>
            <w:tcW w:w="2533" w:type="dxa"/>
          </w:tcPr>
          <w:p w:rsidR="009F1176" w:rsidRDefault="009F1176" w:rsidP="00C961A2">
            <w:r>
              <w:t>Bułka  wyborowa  (1); masło (7);  ser  żółty (7); papryka;  pasta z tuńczyka (4); rzodkiewka; kawa  mleczna (1,7). 390,53 kcal</w:t>
            </w:r>
          </w:p>
        </w:tc>
        <w:tc>
          <w:tcPr>
            <w:tcW w:w="1417" w:type="dxa"/>
          </w:tcPr>
          <w:p w:rsidR="009F1176" w:rsidRDefault="009F1176" w:rsidP="00C961A2">
            <w:r>
              <w:t>Winogrona.</w:t>
            </w:r>
          </w:p>
        </w:tc>
        <w:tc>
          <w:tcPr>
            <w:tcW w:w="2884" w:type="dxa"/>
          </w:tcPr>
          <w:p w:rsidR="009F1176" w:rsidRDefault="009F1176" w:rsidP="00C961A2">
            <w:r>
              <w:t xml:space="preserve">Zupa  ogórkowa  z ziemniakami  (9);  natka;  śmietana + jogurt (7); kasza  jęczmienna (1);  klopsiki w sosie pomidorowym (1,3); kapusta pekińska + olej;      kompot  śliwkowy. 458,54  kcal </w:t>
            </w:r>
          </w:p>
        </w:tc>
        <w:tc>
          <w:tcPr>
            <w:tcW w:w="2042" w:type="dxa"/>
          </w:tcPr>
          <w:p w:rsidR="009F1176" w:rsidRDefault="009F1176" w:rsidP="00C961A2">
            <w:r>
              <w:t>Płatki kukurydziane  na  mleku (1,7);   ½   banana. 194,89 kcal</w:t>
            </w:r>
          </w:p>
        </w:tc>
      </w:tr>
      <w:tr w:rsidR="009F1176" w:rsidRPr="00D1208A" w:rsidTr="00C961A2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9F1176" w:rsidRDefault="009F1176" w:rsidP="00C96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Środa</w:t>
            </w:r>
          </w:p>
          <w:p w:rsidR="009F1176" w:rsidRDefault="009F1176" w:rsidP="00C96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20.12.17</w:t>
            </w:r>
          </w:p>
        </w:tc>
        <w:tc>
          <w:tcPr>
            <w:tcW w:w="2533" w:type="dxa"/>
          </w:tcPr>
          <w:p w:rsidR="009F1176" w:rsidRDefault="009F1176" w:rsidP="00C961A2">
            <w:r>
              <w:t>Pieczywo  orkiszowe  (1);  masło (7);  pasta z soczewicy i sera białego (6,7);  krakowska  podsuszana; pomidor; rzodkiewka;  płatki  ryżowe na mleku (1,7). 412,86  kcal</w:t>
            </w:r>
          </w:p>
        </w:tc>
        <w:tc>
          <w:tcPr>
            <w:tcW w:w="1417" w:type="dxa"/>
          </w:tcPr>
          <w:p w:rsidR="009F1176" w:rsidRDefault="009F1176" w:rsidP="00C961A2">
            <w:r>
              <w:t>Mandarynka.</w:t>
            </w:r>
          </w:p>
        </w:tc>
        <w:tc>
          <w:tcPr>
            <w:tcW w:w="2884" w:type="dxa"/>
          </w:tcPr>
          <w:p w:rsidR="009F1176" w:rsidRDefault="009F1176" w:rsidP="00C961A2">
            <w:r>
              <w:t>Żurek  z ziemniakami (1,9)  koperek; śmietana + jogurt (7); makaron penne (1,3); gulasz  z  cielęciny;  kapusta  czerwona + olej; kompot  wieloowocowy.  485,31kcal</w:t>
            </w:r>
          </w:p>
        </w:tc>
        <w:tc>
          <w:tcPr>
            <w:tcW w:w="2042" w:type="dxa"/>
          </w:tcPr>
          <w:p w:rsidR="009F1176" w:rsidRDefault="009F1176" w:rsidP="00C961A2">
            <w:r>
              <w:t>Jogurt  waniliowy (7);  ½  jabłka;  chrupki  kukurydziane (1).  157,40 kcal</w:t>
            </w:r>
          </w:p>
        </w:tc>
      </w:tr>
      <w:tr w:rsidR="009F1176" w:rsidRPr="00D1208A" w:rsidTr="00C961A2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9F1176" w:rsidRDefault="009F1176" w:rsidP="00C96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Czwartek</w:t>
            </w:r>
          </w:p>
          <w:p w:rsidR="009F1176" w:rsidRDefault="009F1176" w:rsidP="00C96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21.12.17</w:t>
            </w:r>
          </w:p>
        </w:tc>
        <w:tc>
          <w:tcPr>
            <w:tcW w:w="2533" w:type="dxa"/>
          </w:tcPr>
          <w:p w:rsidR="009F1176" w:rsidRDefault="009F1176" w:rsidP="00C961A2">
            <w:r>
              <w:t>Chleb  żytni (1);  masło (7);  szynka  pieczona;  pasta  jajeczna  (3,7); szczypiorek;  ogórek  zielony; papryka;  płatki</w:t>
            </w:r>
          </w:p>
          <w:p w:rsidR="009F1176" w:rsidRDefault="009F1176" w:rsidP="00C961A2">
            <w:r>
              <w:t>jęczmienne   na mleku (1,7).411,03  kcal</w:t>
            </w:r>
          </w:p>
        </w:tc>
        <w:tc>
          <w:tcPr>
            <w:tcW w:w="1417" w:type="dxa"/>
          </w:tcPr>
          <w:p w:rsidR="009F1176" w:rsidRDefault="009F1176" w:rsidP="00C961A2">
            <w:r>
              <w:t>½  gruszki;  marchewka  do  chrupania.</w:t>
            </w:r>
          </w:p>
        </w:tc>
        <w:tc>
          <w:tcPr>
            <w:tcW w:w="2884" w:type="dxa"/>
          </w:tcPr>
          <w:p w:rsidR="009F1176" w:rsidRDefault="009F1176" w:rsidP="00C961A2">
            <w:r>
              <w:t>Zupa  pomidorowa z ryżem (1,9); koperek; śmietana + jogurt (7);  ziemniaki;  sztuka  mięsa w sosie własnym;  zielona surówka  +  olej;  kompot  agrestowy.     435,23 kcal</w:t>
            </w:r>
          </w:p>
        </w:tc>
        <w:tc>
          <w:tcPr>
            <w:tcW w:w="2042" w:type="dxa"/>
          </w:tcPr>
          <w:p w:rsidR="009F1176" w:rsidRDefault="009F1176" w:rsidP="00C961A2">
            <w:r>
              <w:t>Koktajl  mleczny   z  bananami (7);  chrupki  biszkoptowe (1).  129,62  kcal</w:t>
            </w:r>
          </w:p>
        </w:tc>
      </w:tr>
      <w:tr w:rsidR="009F1176" w:rsidRPr="00D1208A" w:rsidTr="00C961A2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9F1176" w:rsidRDefault="009F1176" w:rsidP="00C96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Piątek</w:t>
            </w:r>
          </w:p>
          <w:p w:rsidR="009F1176" w:rsidRPr="00D1208A" w:rsidRDefault="009F1176" w:rsidP="00C96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22.12.17</w:t>
            </w:r>
          </w:p>
        </w:tc>
        <w:tc>
          <w:tcPr>
            <w:tcW w:w="2533" w:type="dxa"/>
          </w:tcPr>
          <w:p w:rsidR="009F1176" w:rsidRPr="00D1208A" w:rsidRDefault="009F1176" w:rsidP="00C961A2">
            <w:r>
              <w:t>Pieczywo  z ziarnem lnu  (1); masło (7);  kurczak gotowany;  pasta z ryby wędzonej  z serem  białym (4,7);  ogórek kwaszony;  pomidor; owsianka  królewska   na  mleku (1,3,7). 379,15  kcal</w:t>
            </w:r>
          </w:p>
        </w:tc>
        <w:tc>
          <w:tcPr>
            <w:tcW w:w="1417" w:type="dxa"/>
          </w:tcPr>
          <w:p w:rsidR="009F1176" w:rsidRDefault="009F1176" w:rsidP="00C961A2">
            <w:r>
              <w:t>Cząstka  kiwi.</w:t>
            </w:r>
          </w:p>
        </w:tc>
        <w:tc>
          <w:tcPr>
            <w:tcW w:w="2884" w:type="dxa"/>
          </w:tcPr>
          <w:p w:rsidR="009F1176" w:rsidRDefault="009F1176" w:rsidP="00C961A2">
            <w:r>
              <w:t>Zupa  kalafiorowa  z  ziemniakami (6,9); koperek; ryż  brązowy (1);  gulasz  wołowy;  surówka z buraków  +  olej;   kompot  wieloowocowy . 434,29 kcal</w:t>
            </w:r>
          </w:p>
        </w:tc>
        <w:tc>
          <w:tcPr>
            <w:tcW w:w="2042" w:type="dxa"/>
          </w:tcPr>
          <w:p w:rsidR="009F1176" w:rsidRDefault="009F1176" w:rsidP="00C961A2">
            <w:r>
              <w:t>Bułeczka wiedeńska (1); masło (7); dżem  śliwkowy;  kakao (1,7).  220,23  kcal</w:t>
            </w:r>
          </w:p>
        </w:tc>
      </w:tr>
    </w:tbl>
    <w:p w:rsidR="009F1176" w:rsidRPr="00D1208A" w:rsidRDefault="009F1176" w:rsidP="009F1176">
      <w:pPr>
        <w:rPr>
          <w:b/>
        </w:rPr>
      </w:pPr>
    </w:p>
    <w:p w:rsidR="009F1176" w:rsidRPr="00D1208A" w:rsidRDefault="009F1176" w:rsidP="009F1176">
      <w:pPr>
        <w:rPr>
          <w:b/>
          <w:bCs/>
          <w:i/>
          <w:iCs/>
        </w:rPr>
      </w:pPr>
    </w:p>
    <w:p w:rsidR="009F1176" w:rsidRPr="00D1208A" w:rsidRDefault="009F1176" w:rsidP="009F1176">
      <w:pPr>
        <w:pStyle w:val="Tekstpodstawowy2"/>
        <w:rPr>
          <w:i/>
          <w:iCs/>
          <w:sz w:val="24"/>
        </w:rPr>
      </w:pPr>
      <w:r w:rsidRPr="00D1208A">
        <w:rPr>
          <w:i/>
          <w:iCs/>
          <w:sz w:val="24"/>
        </w:rPr>
        <w:t xml:space="preserve">                                   ŻYCZYMY  SMACZNEGO</w:t>
      </w:r>
    </w:p>
    <w:p w:rsidR="00D7687C" w:rsidRDefault="00D7687C">
      <w:bookmarkStart w:id="0" w:name="_GoBack"/>
      <w:bookmarkEnd w:id="0"/>
    </w:p>
    <w:sectPr w:rsidR="00D7687C" w:rsidSect="006F690B">
      <w:pgSz w:w="11906" w:h="16838"/>
      <w:pgMar w:top="284" w:right="1106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6"/>
    <w:rsid w:val="00711A2E"/>
    <w:rsid w:val="009F1176"/>
    <w:rsid w:val="00B3667F"/>
    <w:rsid w:val="00D7687C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F1176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9F1176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F1176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117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1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7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F1176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9F1176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F1176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117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1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2017-12-17T18:49:00Z</dcterms:created>
  <dcterms:modified xsi:type="dcterms:W3CDTF">2017-12-17T18:50:00Z</dcterms:modified>
</cp:coreProperties>
</file>